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578" w:rsidRDefault="007658CA" w:rsidP="00E904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4BA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3C4EA5" w:rsidRPr="00E904BA" w:rsidRDefault="003C4EA5" w:rsidP="00E904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8CA" w:rsidRDefault="00E904BA" w:rsidP="00E904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7658CA" w:rsidRPr="00E904BA">
        <w:rPr>
          <w:rFonts w:ascii="Times New Roman" w:hAnsi="Times New Roman" w:cs="Times New Roman"/>
          <w:b/>
          <w:sz w:val="24"/>
          <w:szCs w:val="24"/>
        </w:rPr>
        <w:t>о итогам административного среза по информатике в 10-х кл</w:t>
      </w:r>
      <w:r w:rsidR="002C72FA">
        <w:rPr>
          <w:rFonts w:ascii="Times New Roman" w:hAnsi="Times New Roman" w:cs="Times New Roman"/>
          <w:b/>
          <w:sz w:val="24"/>
          <w:szCs w:val="24"/>
        </w:rPr>
        <w:t>а</w:t>
      </w:r>
      <w:r w:rsidR="00F9114E">
        <w:rPr>
          <w:rFonts w:ascii="Times New Roman" w:hAnsi="Times New Roman" w:cs="Times New Roman"/>
          <w:b/>
          <w:sz w:val="24"/>
          <w:szCs w:val="24"/>
        </w:rPr>
        <w:t>ссах в 2021-2022</w:t>
      </w:r>
      <w:bookmarkStart w:id="0" w:name="_GoBack"/>
      <w:bookmarkEnd w:id="0"/>
      <w:r w:rsidR="002B70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767B">
        <w:rPr>
          <w:rFonts w:ascii="Times New Roman" w:hAnsi="Times New Roman" w:cs="Times New Roman"/>
          <w:b/>
          <w:sz w:val="24"/>
          <w:szCs w:val="24"/>
        </w:rPr>
        <w:t>учебном году по теме «Измерение информации</w:t>
      </w:r>
      <w:r w:rsidR="007658CA" w:rsidRPr="00E904BA">
        <w:rPr>
          <w:rFonts w:ascii="Times New Roman" w:hAnsi="Times New Roman" w:cs="Times New Roman"/>
          <w:b/>
          <w:sz w:val="24"/>
          <w:szCs w:val="24"/>
        </w:rPr>
        <w:t>»</w:t>
      </w:r>
    </w:p>
    <w:p w:rsidR="00F100A4" w:rsidRPr="00E904BA" w:rsidRDefault="00F100A4" w:rsidP="00E904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8CA" w:rsidRDefault="007658CA" w:rsidP="00E90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4BA">
        <w:rPr>
          <w:rFonts w:ascii="Times New Roman" w:hAnsi="Times New Roman" w:cs="Times New Roman"/>
          <w:b/>
          <w:sz w:val="24"/>
          <w:szCs w:val="24"/>
        </w:rPr>
        <w:t>Цель:</w:t>
      </w:r>
      <w:r w:rsidRPr="00E904BA">
        <w:rPr>
          <w:rFonts w:ascii="Times New Roman" w:hAnsi="Times New Roman" w:cs="Times New Roman"/>
          <w:sz w:val="24"/>
          <w:szCs w:val="24"/>
        </w:rPr>
        <w:t xml:space="preserve"> определить уровень знаний, умений и навыков учащихся по пройденному пр</w:t>
      </w:r>
      <w:r w:rsidR="00ED767B">
        <w:rPr>
          <w:rFonts w:ascii="Times New Roman" w:hAnsi="Times New Roman" w:cs="Times New Roman"/>
          <w:sz w:val="24"/>
          <w:szCs w:val="24"/>
        </w:rPr>
        <w:t>ограммному материалу «Измерение информации</w:t>
      </w:r>
      <w:r w:rsidRPr="00E904BA">
        <w:rPr>
          <w:rFonts w:ascii="Times New Roman" w:hAnsi="Times New Roman" w:cs="Times New Roman"/>
          <w:sz w:val="24"/>
          <w:szCs w:val="24"/>
        </w:rPr>
        <w:t>»; выявить пробелы и наметить пути их  устранения.</w:t>
      </w:r>
    </w:p>
    <w:p w:rsidR="00A65660" w:rsidRPr="00E904BA" w:rsidRDefault="00A65660" w:rsidP="00E90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58CA" w:rsidRDefault="007658CA" w:rsidP="00E90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4BA">
        <w:rPr>
          <w:rFonts w:ascii="Times New Roman" w:hAnsi="Times New Roman" w:cs="Times New Roman"/>
          <w:b/>
          <w:sz w:val="24"/>
          <w:szCs w:val="24"/>
        </w:rPr>
        <w:t>Вид контроля:</w:t>
      </w:r>
      <w:r w:rsidRPr="00E904BA">
        <w:rPr>
          <w:rFonts w:ascii="Times New Roman" w:hAnsi="Times New Roman" w:cs="Times New Roman"/>
          <w:sz w:val="24"/>
          <w:szCs w:val="24"/>
        </w:rPr>
        <w:t xml:space="preserve"> фронтальный.</w:t>
      </w:r>
    </w:p>
    <w:p w:rsidR="00F100A4" w:rsidRPr="00E904BA" w:rsidRDefault="00F100A4" w:rsidP="00E90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58CA" w:rsidRDefault="007658CA" w:rsidP="00E90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4BA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E904BA">
        <w:rPr>
          <w:rFonts w:ascii="Times New Roman" w:hAnsi="Times New Roman" w:cs="Times New Roman"/>
          <w:sz w:val="24"/>
          <w:szCs w:val="24"/>
        </w:rPr>
        <w:t xml:space="preserve"> проведение письменной административной контрольной работы по информатике в 10-х классах.</w:t>
      </w:r>
    </w:p>
    <w:p w:rsidR="00F100A4" w:rsidRPr="00E904BA" w:rsidRDefault="00F100A4" w:rsidP="00E90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4BA" w:rsidRDefault="007658CA" w:rsidP="00E90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4BA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="006F02C9">
        <w:rPr>
          <w:rFonts w:ascii="Times New Roman" w:hAnsi="Times New Roman" w:cs="Times New Roman"/>
          <w:sz w:val="24"/>
          <w:szCs w:val="24"/>
        </w:rPr>
        <w:t xml:space="preserve"> 3 декабря 2021</w:t>
      </w:r>
      <w:r w:rsidRPr="00E904BA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E904BA" w:rsidRDefault="00E904BA" w:rsidP="00E90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58CA" w:rsidRDefault="007658CA" w:rsidP="00E90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4BA">
        <w:rPr>
          <w:rFonts w:ascii="Times New Roman" w:hAnsi="Times New Roman" w:cs="Times New Roman"/>
          <w:sz w:val="24"/>
          <w:szCs w:val="24"/>
        </w:rPr>
        <w:t xml:space="preserve">Проверка осуществлялась заместителем директора </w:t>
      </w:r>
      <w:proofErr w:type="spellStart"/>
      <w:r w:rsidRPr="00E904BA">
        <w:rPr>
          <w:rFonts w:ascii="Times New Roman" w:hAnsi="Times New Roman" w:cs="Times New Roman"/>
          <w:sz w:val="24"/>
          <w:szCs w:val="24"/>
        </w:rPr>
        <w:t>Шаймуллиным</w:t>
      </w:r>
      <w:proofErr w:type="spellEnd"/>
      <w:r w:rsidRPr="00E904BA">
        <w:rPr>
          <w:rFonts w:ascii="Times New Roman" w:hAnsi="Times New Roman" w:cs="Times New Roman"/>
          <w:sz w:val="24"/>
          <w:szCs w:val="24"/>
        </w:rPr>
        <w:t xml:space="preserve"> Ф.Т.</w:t>
      </w:r>
    </w:p>
    <w:p w:rsidR="00E904BA" w:rsidRPr="00E904BA" w:rsidRDefault="00E904BA" w:rsidP="00E90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58CA" w:rsidRPr="00E904BA" w:rsidRDefault="007658CA" w:rsidP="00E904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4BA">
        <w:rPr>
          <w:rFonts w:ascii="Times New Roman" w:hAnsi="Times New Roman" w:cs="Times New Roman"/>
          <w:sz w:val="24"/>
          <w:szCs w:val="24"/>
        </w:rPr>
        <w:t xml:space="preserve">По плану </w:t>
      </w:r>
      <w:proofErr w:type="spellStart"/>
      <w:r w:rsidRPr="00E904BA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Pr="00E904BA">
        <w:rPr>
          <w:rFonts w:ascii="Times New Roman" w:hAnsi="Times New Roman" w:cs="Times New Roman"/>
          <w:sz w:val="24"/>
          <w:szCs w:val="24"/>
        </w:rPr>
        <w:t xml:space="preserve"> контроля МБОУ «Гимназия № 6» г. Казани и методического объединения учителей естественно-научного цикла на 20</w:t>
      </w:r>
      <w:r w:rsidR="002B707A">
        <w:rPr>
          <w:rFonts w:ascii="Times New Roman" w:hAnsi="Times New Roman" w:cs="Times New Roman"/>
          <w:sz w:val="24"/>
          <w:szCs w:val="24"/>
        </w:rPr>
        <w:t>20-2021 учебный год 7.12.20</w:t>
      </w:r>
      <w:r w:rsidR="00ED767B">
        <w:rPr>
          <w:rFonts w:ascii="Times New Roman" w:hAnsi="Times New Roman" w:cs="Times New Roman"/>
          <w:sz w:val="24"/>
          <w:szCs w:val="24"/>
        </w:rPr>
        <w:t xml:space="preserve"> г. п</w:t>
      </w:r>
      <w:r w:rsidRPr="00E904BA">
        <w:rPr>
          <w:rFonts w:ascii="Times New Roman" w:hAnsi="Times New Roman" w:cs="Times New Roman"/>
          <w:sz w:val="24"/>
          <w:szCs w:val="24"/>
        </w:rPr>
        <w:t xml:space="preserve">роводился контрольный срез в </w:t>
      </w:r>
      <w:r w:rsidR="00ED767B">
        <w:rPr>
          <w:rFonts w:ascii="Times New Roman" w:hAnsi="Times New Roman" w:cs="Times New Roman"/>
          <w:sz w:val="24"/>
          <w:szCs w:val="24"/>
        </w:rPr>
        <w:t>10-х классах по теме «Измерение информации</w:t>
      </w:r>
      <w:r w:rsidRPr="00E904BA">
        <w:rPr>
          <w:rFonts w:ascii="Times New Roman" w:hAnsi="Times New Roman" w:cs="Times New Roman"/>
          <w:sz w:val="24"/>
          <w:szCs w:val="24"/>
        </w:rPr>
        <w:t xml:space="preserve">». Контрольный срез по информатике в </w:t>
      </w:r>
      <w:r w:rsidR="00ED767B">
        <w:rPr>
          <w:rFonts w:ascii="Times New Roman" w:hAnsi="Times New Roman" w:cs="Times New Roman"/>
          <w:sz w:val="24"/>
          <w:szCs w:val="24"/>
        </w:rPr>
        <w:t>10-х классах по теме «Измерение информации</w:t>
      </w:r>
      <w:r w:rsidRPr="00E904BA">
        <w:rPr>
          <w:rFonts w:ascii="Times New Roman" w:hAnsi="Times New Roman" w:cs="Times New Roman"/>
          <w:sz w:val="24"/>
          <w:szCs w:val="24"/>
        </w:rPr>
        <w:t>» проводился в форме письменной контрольной работы. Конт</w:t>
      </w:r>
      <w:r w:rsidR="002B707A">
        <w:rPr>
          <w:rFonts w:ascii="Times New Roman" w:hAnsi="Times New Roman" w:cs="Times New Roman"/>
          <w:sz w:val="24"/>
          <w:szCs w:val="24"/>
        </w:rPr>
        <w:t>рольная работа включает в себя 3</w:t>
      </w:r>
      <w:r w:rsidRPr="00E904BA">
        <w:rPr>
          <w:rFonts w:ascii="Times New Roman" w:hAnsi="Times New Roman" w:cs="Times New Roman"/>
          <w:sz w:val="24"/>
          <w:szCs w:val="24"/>
        </w:rPr>
        <w:t xml:space="preserve"> задания, которые соответствуют обязательному уровню. Время выполнения работы 25 минут.</w:t>
      </w:r>
    </w:p>
    <w:p w:rsidR="00E904BA" w:rsidRDefault="00E904BA" w:rsidP="00E90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58CA" w:rsidRPr="00E904BA" w:rsidRDefault="007658CA" w:rsidP="00E90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4BA">
        <w:rPr>
          <w:rFonts w:ascii="Times New Roman" w:hAnsi="Times New Roman" w:cs="Times New Roman"/>
          <w:b/>
          <w:sz w:val="24"/>
          <w:szCs w:val="24"/>
        </w:rPr>
        <w:t>Система оценивания:</w:t>
      </w:r>
      <w:r w:rsidRPr="00E904BA">
        <w:rPr>
          <w:rFonts w:ascii="Times New Roman" w:hAnsi="Times New Roman" w:cs="Times New Roman"/>
          <w:sz w:val="24"/>
          <w:szCs w:val="24"/>
        </w:rPr>
        <w:t xml:space="preserve"> оценивается работа с «Нормами оценки знаний, умений и навыков учащихся по информатике»:</w:t>
      </w:r>
    </w:p>
    <w:p w:rsidR="007658CA" w:rsidRPr="00E904BA" w:rsidRDefault="00E904BA" w:rsidP="00E90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4BA">
        <w:rPr>
          <w:rFonts w:ascii="Times New Roman" w:hAnsi="Times New Roman" w:cs="Times New Roman"/>
          <w:b/>
          <w:sz w:val="24"/>
          <w:szCs w:val="24"/>
        </w:rPr>
        <w:t>«5»</w:t>
      </w:r>
      <w:r w:rsidRPr="00E904BA">
        <w:rPr>
          <w:rFonts w:ascii="Times New Roman" w:hAnsi="Times New Roman" w:cs="Times New Roman"/>
          <w:sz w:val="24"/>
          <w:szCs w:val="24"/>
        </w:rPr>
        <w:t xml:space="preserve"> - если задачи решены без ошибок;</w:t>
      </w:r>
    </w:p>
    <w:p w:rsidR="00E904BA" w:rsidRPr="00E904BA" w:rsidRDefault="00E904BA" w:rsidP="00E90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4BA">
        <w:rPr>
          <w:rFonts w:ascii="Times New Roman" w:hAnsi="Times New Roman" w:cs="Times New Roman"/>
          <w:b/>
          <w:sz w:val="24"/>
          <w:szCs w:val="24"/>
        </w:rPr>
        <w:t>«4»</w:t>
      </w:r>
      <w:r w:rsidRPr="00E904BA">
        <w:rPr>
          <w:rFonts w:ascii="Times New Roman" w:hAnsi="Times New Roman" w:cs="Times New Roman"/>
          <w:sz w:val="24"/>
          <w:szCs w:val="24"/>
        </w:rPr>
        <w:t xml:space="preserve"> - если допущены 1-2 негрубые ошибки;</w:t>
      </w:r>
    </w:p>
    <w:p w:rsidR="00E904BA" w:rsidRPr="00E904BA" w:rsidRDefault="00E904BA" w:rsidP="00E90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4BA">
        <w:rPr>
          <w:rFonts w:ascii="Times New Roman" w:hAnsi="Times New Roman" w:cs="Times New Roman"/>
          <w:b/>
          <w:sz w:val="24"/>
          <w:szCs w:val="24"/>
        </w:rPr>
        <w:t>«3»</w:t>
      </w:r>
      <w:r w:rsidRPr="00E904BA">
        <w:rPr>
          <w:rFonts w:ascii="Times New Roman" w:hAnsi="Times New Roman" w:cs="Times New Roman"/>
          <w:sz w:val="24"/>
          <w:szCs w:val="24"/>
        </w:rPr>
        <w:t xml:space="preserve"> - если допущены 1 грубая и 3-4 негрубые ошибки;</w:t>
      </w:r>
    </w:p>
    <w:p w:rsidR="00E904BA" w:rsidRDefault="00E904BA" w:rsidP="00E90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4BA">
        <w:rPr>
          <w:rFonts w:ascii="Times New Roman" w:hAnsi="Times New Roman" w:cs="Times New Roman"/>
          <w:b/>
          <w:sz w:val="24"/>
          <w:szCs w:val="24"/>
        </w:rPr>
        <w:t>«2»</w:t>
      </w:r>
      <w:r w:rsidRPr="00E904BA">
        <w:rPr>
          <w:rFonts w:ascii="Times New Roman" w:hAnsi="Times New Roman" w:cs="Times New Roman"/>
          <w:sz w:val="24"/>
          <w:szCs w:val="24"/>
        </w:rPr>
        <w:t xml:space="preserve"> - незнание основного программного материала.</w:t>
      </w:r>
    </w:p>
    <w:p w:rsidR="00F100A4" w:rsidRDefault="00F100A4" w:rsidP="00E90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00A4" w:rsidRPr="00E904BA" w:rsidRDefault="00F100A4" w:rsidP="00E90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4BA" w:rsidRPr="00E904BA" w:rsidRDefault="00E904BA" w:rsidP="00E904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4BA">
        <w:rPr>
          <w:rFonts w:ascii="Times New Roman" w:hAnsi="Times New Roman" w:cs="Times New Roman"/>
          <w:b/>
          <w:sz w:val="24"/>
          <w:szCs w:val="24"/>
        </w:rPr>
        <w:t>Результативность:</w:t>
      </w:r>
    </w:p>
    <w:tbl>
      <w:tblPr>
        <w:tblStyle w:val="a3"/>
        <w:tblW w:w="0" w:type="auto"/>
        <w:tblLook w:val="04A0"/>
      </w:tblPr>
      <w:tblGrid>
        <w:gridCol w:w="1039"/>
        <w:gridCol w:w="1159"/>
        <w:gridCol w:w="1038"/>
        <w:gridCol w:w="914"/>
        <w:gridCol w:w="775"/>
        <w:gridCol w:w="885"/>
        <w:gridCol w:w="803"/>
        <w:gridCol w:w="777"/>
        <w:gridCol w:w="738"/>
        <w:gridCol w:w="1443"/>
      </w:tblGrid>
      <w:tr w:rsidR="00E904BA" w:rsidRPr="00E904BA" w:rsidTr="007426F7">
        <w:tc>
          <w:tcPr>
            <w:tcW w:w="1039" w:type="dxa"/>
          </w:tcPr>
          <w:p w:rsidR="00E904BA" w:rsidRPr="00E904BA" w:rsidRDefault="00E904BA" w:rsidP="00E904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4BA">
              <w:rPr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1159" w:type="dxa"/>
          </w:tcPr>
          <w:p w:rsidR="00E904BA" w:rsidRPr="00E904BA" w:rsidRDefault="00E904BA" w:rsidP="00E904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4BA">
              <w:rPr>
                <w:rFonts w:ascii="Times New Roman" w:hAnsi="Times New Roman" w:cs="Times New Roman"/>
                <w:b/>
                <w:sz w:val="20"/>
                <w:szCs w:val="20"/>
              </w:rPr>
              <w:t>Писали работу</w:t>
            </w:r>
          </w:p>
        </w:tc>
        <w:tc>
          <w:tcPr>
            <w:tcW w:w="1038" w:type="dxa"/>
          </w:tcPr>
          <w:p w:rsidR="00E904BA" w:rsidRPr="00E904BA" w:rsidRDefault="00E904BA" w:rsidP="00E904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4BA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3377" w:type="dxa"/>
            <w:gridSpan w:val="4"/>
          </w:tcPr>
          <w:p w:rsidR="00E904BA" w:rsidRPr="00E904BA" w:rsidRDefault="00E904BA" w:rsidP="00E904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4BA">
              <w:rPr>
                <w:rFonts w:ascii="Times New Roman" w:hAnsi="Times New Roman" w:cs="Times New Roman"/>
                <w:b/>
                <w:sz w:val="20"/>
                <w:szCs w:val="20"/>
              </w:rPr>
              <w:t>Получили оценку</w:t>
            </w:r>
          </w:p>
        </w:tc>
        <w:tc>
          <w:tcPr>
            <w:tcW w:w="777" w:type="dxa"/>
          </w:tcPr>
          <w:p w:rsidR="00E904BA" w:rsidRPr="00E904BA" w:rsidRDefault="00E904BA" w:rsidP="00E904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4BA">
              <w:rPr>
                <w:rFonts w:ascii="Times New Roman" w:hAnsi="Times New Roman" w:cs="Times New Roman"/>
                <w:b/>
                <w:sz w:val="20"/>
                <w:szCs w:val="20"/>
              </w:rPr>
              <w:t>% успев.</w:t>
            </w:r>
          </w:p>
        </w:tc>
        <w:tc>
          <w:tcPr>
            <w:tcW w:w="738" w:type="dxa"/>
          </w:tcPr>
          <w:p w:rsidR="00E904BA" w:rsidRPr="00E904BA" w:rsidRDefault="00E904BA" w:rsidP="00E904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4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% </w:t>
            </w:r>
            <w:proofErr w:type="spellStart"/>
            <w:r w:rsidRPr="00E904BA">
              <w:rPr>
                <w:rFonts w:ascii="Times New Roman" w:hAnsi="Times New Roman" w:cs="Times New Roman"/>
                <w:b/>
                <w:sz w:val="20"/>
                <w:szCs w:val="20"/>
              </w:rPr>
              <w:t>кач</w:t>
            </w:r>
            <w:proofErr w:type="spellEnd"/>
            <w:r w:rsidRPr="00E904B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43" w:type="dxa"/>
          </w:tcPr>
          <w:p w:rsidR="00E904BA" w:rsidRPr="00E904BA" w:rsidRDefault="00E904BA" w:rsidP="00E904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4BA">
              <w:rPr>
                <w:rFonts w:ascii="Times New Roman" w:hAnsi="Times New Roman" w:cs="Times New Roman"/>
                <w:b/>
                <w:sz w:val="20"/>
                <w:szCs w:val="20"/>
              </w:rPr>
              <w:t>Ф.И.О. учителя</w:t>
            </w:r>
          </w:p>
        </w:tc>
      </w:tr>
      <w:tr w:rsidR="00E904BA" w:rsidRPr="00E904BA" w:rsidTr="007426F7">
        <w:tc>
          <w:tcPr>
            <w:tcW w:w="1039" w:type="dxa"/>
          </w:tcPr>
          <w:p w:rsidR="00E904BA" w:rsidRPr="00E904BA" w:rsidRDefault="00E904BA" w:rsidP="00E90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E904BA" w:rsidRPr="00E904BA" w:rsidRDefault="00E904BA" w:rsidP="00E90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E904BA" w:rsidRPr="00E904BA" w:rsidRDefault="00E904BA" w:rsidP="00E90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</w:tcPr>
          <w:p w:rsidR="00E904BA" w:rsidRPr="00E904BA" w:rsidRDefault="00E904BA" w:rsidP="00E904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4BA">
              <w:rPr>
                <w:rFonts w:ascii="Times New Roman" w:hAnsi="Times New Roman" w:cs="Times New Roman"/>
                <w:b/>
                <w:sz w:val="20"/>
                <w:szCs w:val="20"/>
              </w:rPr>
              <w:t>«5»</w:t>
            </w:r>
          </w:p>
        </w:tc>
        <w:tc>
          <w:tcPr>
            <w:tcW w:w="775" w:type="dxa"/>
          </w:tcPr>
          <w:p w:rsidR="00E904BA" w:rsidRPr="00E904BA" w:rsidRDefault="00E904BA" w:rsidP="00E904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4BA">
              <w:rPr>
                <w:rFonts w:ascii="Times New Roman" w:hAnsi="Times New Roman" w:cs="Times New Roman"/>
                <w:b/>
                <w:sz w:val="20"/>
                <w:szCs w:val="20"/>
              </w:rPr>
              <w:t>«4»</w:t>
            </w:r>
          </w:p>
        </w:tc>
        <w:tc>
          <w:tcPr>
            <w:tcW w:w="885" w:type="dxa"/>
          </w:tcPr>
          <w:p w:rsidR="00E904BA" w:rsidRPr="00E904BA" w:rsidRDefault="00E904BA" w:rsidP="00E904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4BA">
              <w:rPr>
                <w:rFonts w:ascii="Times New Roman" w:hAnsi="Times New Roman" w:cs="Times New Roman"/>
                <w:b/>
                <w:sz w:val="20"/>
                <w:szCs w:val="20"/>
              </w:rPr>
              <w:t>«3»</w:t>
            </w:r>
          </w:p>
        </w:tc>
        <w:tc>
          <w:tcPr>
            <w:tcW w:w="803" w:type="dxa"/>
          </w:tcPr>
          <w:p w:rsidR="00E904BA" w:rsidRPr="00E904BA" w:rsidRDefault="00E904BA" w:rsidP="00E904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04BA">
              <w:rPr>
                <w:rFonts w:ascii="Times New Roman" w:hAnsi="Times New Roman" w:cs="Times New Roman"/>
                <w:b/>
                <w:sz w:val="20"/>
                <w:szCs w:val="20"/>
              </w:rPr>
              <w:t>«2»</w:t>
            </w:r>
          </w:p>
        </w:tc>
        <w:tc>
          <w:tcPr>
            <w:tcW w:w="777" w:type="dxa"/>
          </w:tcPr>
          <w:p w:rsidR="00E904BA" w:rsidRPr="00E904BA" w:rsidRDefault="00E904BA" w:rsidP="00E90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:rsidR="00E904BA" w:rsidRPr="00E904BA" w:rsidRDefault="00E904BA" w:rsidP="00E90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</w:tcPr>
          <w:p w:rsidR="00E904BA" w:rsidRPr="00E904BA" w:rsidRDefault="00E904BA" w:rsidP="00E90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4BA" w:rsidRPr="00E904BA" w:rsidTr="007426F7">
        <w:tc>
          <w:tcPr>
            <w:tcW w:w="1039" w:type="dxa"/>
          </w:tcPr>
          <w:p w:rsidR="00E904BA" w:rsidRPr="00E904BA" w:rsidRDefault="000F5467" w:rsidP="00E90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10Г</w:t>
            </w:r>
            <w:r w:rsidR="00E904BA" w:rsidRPr="00E904BA">
              <w:rPr>
                <w:rFonts w:ascii="Times New Roman" w:hAnsi="Times New Roman" w:cs="Times New Roman"/>
                <w:sz w:val="20"/>
                <w:szCs w:val="20"/>
              </w:rPr>
              <w:t>-1 группа</w:t>
            </w:r>
          </w:p>
        </w:tc>
        <w:tc>
          <w:tcPr>
            <w:tcW w:w="1159" w:type="dxa"/>
          </w:tcPr>
          <w:p w:rsidR="00E904BA" w:rsidRPr="00E904BA" w:rsidRDefault="00DC5814" w:rsidP="00ED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38" w:type="dxa"/>
          </w:tcPr>
          <w:p w:rsidR="00E904BA" w:rsidRPr="00E904BA" w:rsidRDefault="000F5467" w:rsidP="00ED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14" w:type="dxa"/>
          </w:tcPr>
          <w:p w:rsidR="00E904BA" w:rsidRPr="00E904BA" w:rsidRDefault="00DC5814" w:rsidP="00ED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5" w:type="dxa"/>
          </w:tcPr>
          <w:p w:rsidR="00E904BA" w:rsidRPr="00E904BA" w:rsidRDefault="00DC5814" w:rsidP="00ED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5" w:type="dxa"/>
          </w:tcPr>
          <w:p w:rsidR="00E904BA" w:rsidRPr="00E904BA" w:rsidRDefault="00DC5814" w:rsidP="00ED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3" w:type="dxa"/>
          </w:tcPr>
          <w:p w:rsidR="00E904BA" w:rsidRPr="00E904BA" w:rsidRDefault="00DC5814" w:rsidP="00ED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:rsidR="00E904BA" w:rsidRPr="00E904BA" w:rsidRDefault="00DC5814" w:rsidP="00ED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</w:tcPr>
          <w:p w:rsidR="00E904BA" w:rsidRPr="00E904BA" w:rsidRDefault="00DC5814" w:rsidP="00ED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43" w:type="dxa"/>
          </w:tcPr>
          <w:p w:rsidR="00E904BA" w:rsidRPr="00E904BA" w:rsidRDefault="006F02C9" w:rsidP="00E90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Мухаметшина Г.Г.</w:t>
            </w:r>
          </w:p>
        </w:tc>
      </w:tr>
      <w:tr w:rsidR="002A46DC" w:rsidRPr="00E904BA" w:rsidTr="007426F7">
        <w:tc>
          <w:tcPr>
            <w:tcW w:w="1039" w:type="dxa"/>
          </w:tcPr>
          <w:p w:rsidR="002A46DC" w:rsidRPr="00E904BA" w:rsidRDefault="000F5467" w:rsidP="002A46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10Г</w:t>
            </w:r>
            <w:r w:rsidR="002A46DC" w:rsidRPr="00E904BA">
              <w:rPr>
                <w:rFonts w:ascii="Times New Roman" w:hAnsi="Times New Roman" w:cs="Times New Roman"/>
                <w:sz w:val="20"/>
                <w:szCs w:val="20"/>
              </w:rPr>
              <w:t>-2 группа</w:t>
            </w:r>
          </w:p>
        </w:tc>
        <w:tc>
          <w:tcPr>
            <w:tcW w:w="1159" w:type="dxa"/>
          </w:tcPr>
          <w:p w:rsidR="002A46DC" w:rsidRPr="00E904BA" w:rsidRDefault="006F02C9" w:rsidP="002A4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38" w:type="dxa"/>
          </w:tcPr>
          <w:p w:rsidR="002A46DC" w:rsidRPr="00E904BA" w:rsidRDefault="000F5467" w:rsidP="002A4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14" w:type="dxa"/>
          </w:tcPr>
          <w:p w:rsidR="002A46DC" w:rsidRPr="00E904BA" w:rsidRDefault="006F02C9" w:rsidP="002A4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75" w:type="dxa"/>
          </w:tcPr>
          <w:p w:rsidR="002A46DC" w:rsidRPr="00E904BA" w:rsidRDefault="006F02C9" w:rsidP="002A4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85" w:type="dxa"/>
          </w:tcPr>
          <w:p w:rsidR="002A46DC" w:rsidRPr="00E904BA" w:rsidRDefault="002A46DC" w:rsidP="002A4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3" w:type="dxa"/>
          </w:tcPr>
          <w:p w:rsidR="002A46DC" w:rsidRPr="00E904BA" w:rsidRDefault="002A46DC" w:rsidP="002A4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:rsidR="002A46DC" w:rsidRPr="00E904BA" w:rsidRDefault="002A46DC" w:rsidP="002A4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</w:tcPr>
          <w:p w:rsidR="002A46DC" w:rsidRPr="00E904BA" w:rsidRDefault="002A46DC" w:rsidP="002A4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3" w:type="dxa"/>
          </w:tcPr>
          <w:p w:rsidR="002A46DC" w:rsidRPr="00E904BA" w:rsidRDefault="006F02C9" w:rsidP="002A4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Пискарева Г.Н</w:t>
            </w:r>
          </w:p>
        </w:tc>
      </w:tr>
      <w:tr w:rsidR="00E904BA" w:rsidRPr="00E904BA" w:rsidTr="007426F7">
        <w:tc>
          <w:tcPr>
            <w:tcW w:w="1039" w:type="dxa"/>
          </w:tcPr>
          <w:p w:rsidR="00E904BA" w:rsidRPr="00E904BA" w:rsidRDefault="00E904BA" w:rsidP="00E90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04BA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1159" w:type="dxa"/>
          </w:tcPr>
          <w:p w:rsidR="00E904BA" w:rsidRPr="00E904BA" w:rsidRDefault="00DC5814" w:rsidP="00ED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38" w:type="dxa"/>
          </w:tcPr>
          <w:p w:rsidR="00E904BA" w:rsidRPr="00E904BA" w:rsidRDefault="000F5467" w:rsidP="00ED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14" w:type="dxa"/>
          </w:tcPr>
          <w:p w:rsidR="00E904BA" w:rsidRPr="00E904BA" w:rsidRDefault="00DC5814" w:rsidP="00ED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75" w:type="dxa"/>
          </w:tcPr>
          <w:p w:rsidR="00E904BA" w:rsidRPr="00E904BA" w:rsidRDefault="00DC5814" w:rsidP="00ED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85" w:type="dxa"/>
          </w:tcPr>
          <w:p w:rsidR="00E904BA" w:rsidRPr="00E904BA" w:rsidRDefault="00DC5814" w:rsidP="00ED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3" w:type="dxa"/>
          </w:tcPr>
          <w:p w:rsidR="00E904BA" w:rsidRPr="00E904BA" w:rsidRDefault="00DC5814" w:rsidP="00ED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:rsidR="00E904BA" w:rsidRPr="00E904BA" w:rsidRDefault="00DC5814" w:rsidP="00ED7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</w:tcPr>
          <w:p w:rsidR="00E904BA" w:rsidRPr="00A65660" w:rsidRDefault="00DC5814" w:rsidP="00ED76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</w:t>
            </w:r>
          </w:p>
        </w:tc>
        <w:tc>
          <w:tcPr>
            <w:tcW w:w="1443" w:type="dxa"/>
          </w:tcPr>
          <w:p w:rsidR="00E904BA" w:rsidRPr="00E904BA" w:rsidRDefault="00E904BA" w:rsidP="00E904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58CA" w:rsidRDefault="007658CA" w:rsidP="00E90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9B8" w:rsidRDefault="003D19B8" w:rsidP="00E90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6673" w:rsidRDefault="00BD7CEB" w:rsidP="00E90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CEB">
        <w:rPr>
          <w:rFonts w:ascii="Times New Roman" w:hAnsi="Times New Roman" w:cs="Times New Roman"/>
          <w:b/>
          <w:sz w:val="24"/>
          <w:szCs w:val="24"/>
        </w:rPr>
        <w:t>Работу не писали:</w:t>
      </w:r>
      <w:r w:rsidR="00ED76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6673">
        <w:rPr>
          <w:rFonts w:ascii="Times New Roman" w:hAnsi="Times New Roman" w:cs="Times New Roman"/>
          <w:sz w:val="24"/>
          <w:szCs w:val="24"/>
        </w:rPr>
        <w:t>(Пискарева Г.Н.)</w:t>
      </w:r>
    </w:p>
    <w:p w:rsidR="00DC5814" w:rsidRPr="00DC5814" w:rsidRDefault="00DC5814" w:rsidP="00E904B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DC5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Гаязов</w:t>
      </w:r>
      <w:proofErr w:type="spellEnd"/>
      <w:r w:rsidRPr="00DC5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C5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Ранэль</w:t>
      </w:r>
      <w:proofErr w:type="spellEnd"/>
      <w:r w:rsidRPr="00DC5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C5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Фанисович</w:t>
      </w:r>
      <w:proofErr w:type="spellEnd"/>
    </w:p>
    <w:p w:rsidR="00DC5814" w:rsidRPr="00DC5814" w:rsidRDefault="00DC5814" w:rsidP="00E904B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5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Горбов Данил Дмитриевич</w:t>
      </w:r>
    </w:p>
    <w:p w:rsidR="00DC5814" w:rsidRPr="00DC5814" w:rsidRDefault="00DC5814" w:rsidP="00E904B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5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Сафина Диана </w:t>
      </w:r>
      <w:proofErr w:type="spellStart"/>
      <w:r w:rsidRPr="00DC58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Айратовна</w:t>
      </w:r>
      <w:proofErr w:type="spellEnd"/>
    </w:p>
    <w:p w:rsidR="00DC5814" w:rsidRPr="00DC5814" w:rsidRDefault="00DC5814" w:rsidP="00DC58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Юсупова </w:t>
      </w:r>
      <w:proofErr w:type="spellStart"/>
      <w:r w:rsidRPr="00DC5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Ясмина</w:t>
      </w:r>
      <w:proofErr w:type="spellEnd"/>
      <w:r w:rsidRPr="00DC5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Айратовна</w:t>
      </w:r>
      <w:proofErr w:type="spellEnd"/>
    </w:p>
    <w:p w:rsidR="00DC5814" w:rsidRPr="00DC5814" w:rsidRDefault="00DC5814" w:rsidP="00E90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CEB" w:rsidRPr="00BD7CEB" w:rsidRDefault="00BD7CEB" w:rsidP="00E904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00A4" w:rsidRDefault="00BD7CEB" w:rsidP="00E904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7CEB">
        <w:rPr>
          <w:rFonts w:ascii="Times New Roman" w:hAnsi="Times New Roman" w:cs="Times New Roman"/>
          <w:b/>
          <w:sz w:val="24"/>
          <w:szCs w:val="24"/>
        </w:rPr>
        <w:t>Получили «2»:</w:t>
      </w:r>
      <w:r w:rsidR="007F3367">
        <w:rPr>
          <w:rFonts w:ascii="Times New Roman" w:hAnsi="Times New Roman" w:cs="Times New Roman"/>
          <w:b/>
          <w:sz w:val="24"/>
          <w:szCs w:val="24"/>
        </w:rPr>
        <w:t xml:space="preserve"> нет</w:t>
      </w:r>
    </w:p>
    <w:p w:rsidR="00F100A4" w:rsidRDefault="00F100A4" w:rsidP="00E90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02C9" w:rsidRDefault="006F02C9" w:rsidP="00E90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5814" w:rsidRDefault="00DC5814" w:rsidP="00E90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5814" w:rsidRDefault="00DC5814" w:rsidP="00E90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1914" w:rsidRDefault="00AB1914" w:rsidP="00E90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302"/>
        <w:gridCol w:w="1367"/>
        <w:gridCol w:w="1308"/>
        <w:gridCol w:w="1308"/>
        <w:gridCol w:w="1308"/>
        <w:gridCol w:w="1170"/>
      </w:tblGrid>
      <w:tr w:rsidR="001D05BC" w:rsidRPr="00BD7CEB" w:rsidTr="006F02C9">
        <w:tc>
          <w:tcPr>
            <w:tcW w:w="1302" w:type="dxa"/>
          </w:tcPr>
          <w:p w:rsidR="001D05BC" w:rsidRPr="00BD7CEB" w:rsidRDefault="001D05BC" w:rsidP="00E904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1D05BC" w:rsidRPr="00BD7CEB" w:rsidRDefault="001D05BC" w:rsidP="00E90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EB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308" w:type="dxa"/>
          </w:tcPr>
          <w:p w:rsidR="001D05BC" w:rsidRPr="00BD7CEB" w:rsidRDefault="001D05BC" w:rsidP="0054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CEB"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</w:p>
        </w:tc>
        <w:tc>
          <w:tcPr>
            <w:tcW w:w="1308" w:type="dxa"/>
          </w:tcPr>
          <w:p w:rsidR="001D05BC" w:rsidRPr="00BD7CEB" w:rsidRDefault="001D05BC" w:rsidP="0054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CEB">
              <w:rPr>
                <w:rFonts w:ascii="Times New Roman" w:hAnsi="Times New Roman" w:cs="Times New Roman"/>
                <w:sz w:val="20"/>
                <w:szCs w:val="20"/>
              </w:rPr>
              <w:t>№2</w:t>
            </w:r>
          </w:p>
        </w:tc>
        <w:tc>
          <w:tcPr>
            <w:tcW w:w="1308" w:type="dxa"/>
          </w:tcPr>
          <w:p w:rsidR="001D05BC" w:rsidRPr="00BD7CEB" w:rsidRDefault="001D05BC" w:rsidP="0054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CEB">
              <w:rPr>
                <w:rFonts w:ascii="Times New Roman" w:hAnsi="Times New Roman" w:cs="Times New Roman"/>
                <w:sz w:val="20"/>
                <w:szCs w:val="20"/>
              </w:rPr>
              <w:t>№3</w:t>
            </w:r>
          </w:p>
        </w:tc>
        <w:tc>
          <w:tcPr>
            <w:tcW w:w="1170" w:type="dxa"/>
          </w:tcPr>
          <w:p w:rsidR="001D05BC" w:rsidRPr="00BD7CEB" w:rsidRDefault="001D05BC" w:rsidP="00E90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EB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</w:tr>
      <w:tr w:rsidR="001D05BC" w:rsidRPr="00BD7CEB" w:rsidTr="006F02C9">
        <w:tc>
          <w:tcPr>
            <w:tcW w:w="1302" w:type="dxa"/>
          </w:tcPr>
          <w:p w:rsidR="001D05BC" w:rsidRPr="00BD7CEB" w:rsidRDefault="001D05BC" w:rsidP="00742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EB">
              <w:rPr>
                <w:rFonts w:ascii="Times New Roman" w:hAnsi="Times New Roman" w:cs="Times New Roman"/>
                <w:sz w:val="20"/>
                <w:szCs w:val="20"/>
              </w:rPr>
              <w:t>Решили верно</w:t>
            </w:r>
          </w:p>
        </w:tc>
        <w:tc>
          <w:tcPr>
            <w:tcW w:w="1367" w:type="dxa"/>
            <w:vMerge w:val="restart"/>
          </w:tcPr>
          <w:p w:rsidR="001D05BC" w:rsidRPr="00BD7CEB" w:rsidRDefault="006F02C9" w:rsidP="00742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10Г</w:t>
            </w:r>
            <w:r w:rsidR="001D05BC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1D05BC" w:rsidRPr="00BD7CEB">
              <w:rPr>
                <w:rFonts w:ascii="Times New Roman" w:hAnsi="Times New Roman" w:cs="Times New Roman"/>
                <w:sz w:val="20"/>
                <w:szCs w:val="20"/>
              </w:rPr>
              <w:t xml:space="preserve"> группа</w:t>
            </w:r>
          </w:p>
        </w:tc>
        <w:tc>
          <w:tcPr>
            <w:tcW w:w="1308" w:type="dxa"/>
          </w:tcPr>
          <w:p w:rsidR="00DC5814" w:rsidRPr="00BD7CEB" w:rsidRDefault="00DC5814" w:rsidP="00DC58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08" w:type="dxa"/>
          </w:tcPr>
          <w:p w:rsidR="001D05BC" w:rsidRDefault="00DC5814" w:rsidP="0054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DC5814" w:rsidRPr="00BD7CEB" w:rsidRDefault="00DC5814" w:rsidP="00DC58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1D05BC" w:rsidRPr="00BD7CEB" w:rsidRDefault="00DC5814" w:rsidP="0054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</w:tcBorders>
            <w:textDirection w:val="btLr"/>
          </w:tcPr>
          <w:p w:rsidR="001D05BC" w:rsidRPr="00BD7CEB" w:rsidRDefault="00DC5814" w:rsidP="00A6566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Мухаметшина Г.Г.</w:t>
            </w:r>
          </w:p>
        </w:tc>
      </w:tr>
      <w:tr w:rsidR="001D05BC" w:rsidRPr="00BD7CEB" w:rsidTr="006F02C9">
        <w:tc>
          <w:tcPr>
            <w:tcW w:w="1302" w:type="dxa"/>
          </w:tcPr>
          <w:p w:rsidR="001D05BC" w:rsidRPr="00BD7CEB" w:rsidRDefault="001D05BC" w:rsidP="00742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EB">
              <w:rPr>
                <w:rFonts w:ascii="Times New Roman" w:hAnsi="Times New Roman" w:cs="Times New Roman"/>
                <w:sz w:val="20"/>
                <w:szCs w:val="20"/>
              </w:rPr>
              <w:t>Допустили ошибки</w:t>
            </w:r>
          </w:p>
        </w:tc>
        <w:tc>
          <w:tcPr>
            <w:tcW w:w="1367" w:type="dxa"/>
            <w:vMerge/>
          </w:tcPr>
          <w:p w:rsidR="001D05BC" w:rsidRPr="00BD7CEB" w:rsidRDefault="001D05BC" w:rsidP="00742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1D05BC" w:rsidRPr="00BD7CEB" w:rsidRDefault="00DC5814" w:rsidP="0054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08" w:type="dxa"/>
          </w:tcPr>
          <w:p w:rsidR="001D05BC" w:rsidRPr="00BD7CEB" w:rsidRDefault="00DC5814" w:rsidP="0054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08" w:type="dxa"/>
          </w:tcPr>
          <w:p w:rsidR="001D05BC" w:rsidRPr="00BD7CEB" w:rsidRDefault="00DC5814" w:rsidP="0054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70" w:type="dxa"/>
            <w:vMerge/>
          </w:tcPr>
          <w:p w:rsidR="001D05BC" w:rsidRPr="00BD7CEB" w:rsidRDefault="001D05BC" w:rsidP="007426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5BC" w:rsidRPr="00BD7CEB" w:rsidTr="006F02C9">
        <w:trPr>
          <w:trHeight w:val="481"/>
        </w:trPr>
        <w:tc>
          <w:tcPr>
            <w:tcW w:w="1302" w:type="dxa"/>
          </w:tcPr>
          <w:p w:rsidR="001D05BC" w:rsidRPr="00BD7CEB" w:rsidRDefault="001D05BC" w:rsidP="00742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EB">
              <w:rPr>
                <w:rFonts w:ascii="Times New Roman" w:hAnsi="Times New Roman" w:cs="Times New Roman"/>
                <w:sz w:val="20"/>
                <w:szCs w:val="20"/>
              </w:rPr>
              <w:t>Не решали</w:t>
            </w:r>
          </w:p>
        </w:tc>
        <w:tc>
          <w:tcPr>
            <w:tcW w:w="1367" w:type="dxa"/>
            <w:vMerge/>
          </w:tcPr>
          <w:p w:rsidR="001D05BC" w:rsidRPr="00BD7CEB" w:rsidRDefault="001D05BC" w:rsidP="007426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1D05BC" w:rsidRPr="00BD7CEB" w:rsidRDefault="00DC5814" w:rsidP="0054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08" w:type="dxa"/>
          </w:tcPr>
          <w:p w:rsidR="001D05BC" w:rsidRPr="00BD7CEB" w:rsidRDefault="00DC5814" w:rsidP="0054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08" w:type="dxa"/>
          </w:tcPr>
          <w:p w:rsidR="001D05BC" w:rsidRPr="00BD7CEB" w:rsidRDefault="00DC5814" w:rsidP="00547C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</w:tcPr>
          <w:p w:rsidR="001D05BC" w:rsidRPr="00BD7CEB" w:rsidRDefault="001D05BC" w:rsidP="007426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5BC" w:rsidRPr="00BD7CEB" w:rsidTr="006F02C9">
        <w:tc>
          <w:tcPr>
            <w:tcW w:w="1302" w:type="dxa"/>
          </w:tcPr>
          <w:p w:rsidR="001D05BC" w:rsidRPr="00BD7CEB" w:rsidRDefault="001D05BC" w:rsidP="001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EB">
              <w:rPr>
                <w:rFonts w:ascii="Times New Roman" w:hAnsi="Times New Roman" w:cs="Times New Roman"/>
                <w:sz w:val="20"/>
                <w:szCs w:val="20"/>
              </w:rPr>
              <w:t>Решили верно</w:t>
            </w:r>
          </w:p>
        </w:tc>
        <w:tc>
          <w:tcPr>
            <w:tcW w:w="1367" w:type="dxa"/>
            <w:vMerge w:val="restart"/>
          </w:tcPr>
          <w:p w:rsidR="001D05BC" w:rsidRPr="00BD7CEB" w:rsidRDefault="006F02C9" w:rsidP="001D05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10Г</w:t>
            </w:r>
            <w:r w:rsidR="001D05BC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1D05BC" w:rsidRPr="00BD7CEB">
              <w:rPr>
                <w:rFonts w:ascii="Times New Roman" w:hAnsi="Times New Roman" w:cs="Times New Roman"/>
                <w:sz w:val="20"/>
                <w:szCs w:val="20"/>
              </w:rPr>
              <w:t xml:space="preserve"> группа</w:t>
            </w:r>
          </w:p>
        </w:tc>
        <w:tc>
          <w:tcPr>
            <w:tcW w:w="1308" w:type="dxa"/>
          </w:tcPr>
          <w:p w:rsidR="001D05BC" w:rsidRPr="00BD7CEB" w:rsidRDefault="006F02C9" w:rsidP="001D0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08" w:type="dxa"/>
          </w:tcPr>
          <w:p w:rsidR="001D05BC" w:rsidRPr="00BD7CEB" w:rsidRDefault="006F02C9" w:rsidP="001D0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08" w:type="dxa"/>
          </w:tcPr>
          <w:p w:rsidR="001D05BC" w:rsidRPr="00BD7CEB" w:rsidRDefault="006F02C9" w:rsidP="001D0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</w:tcBorders>
            <w:textDirection w:val="btLr"/>
          </w:tcPr>
          <w:p w:rsidR="001D05BC" w:rsidRPr="00BD7CEB" w:rsidRDefault="00DC5814" w:rsidP="001D05BC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D7CEB">
              <w:rPr>
                <w:rFonts w:ascii="Times New Roman" w:hAnsi="Times New Roman" w:cs="Times New Roman"/>
                <w:sz w:val="20"/>
                <w:szCs w:val="20"/>
              </w:rPr>
              <w:t>Пискарева Г.Н.</w:t>
            </w:r>
          </w:p>
        </w:tc>
      </w:tr>
      <w:tr w:rsidR="001D05BC" w:rsidRPr="00BD7CEB" w:rsidTr="006F02C9">
        <w:tc>
          <w:tcPr>
            <w:tcW w:w="1302" w:type="dxa"/>
          </w:tcPr>
          <w:p w:rsidR="001D05BC" w:rsidRPr="00BD7CEB" w:rsidRDefault="001D05BC" w:rsidP="001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EB">
              <w:rPr>
                <w:rFonts w:ascii="Times New Roman" w:hAnsi="Times New Roman" w:cs="Times New Roman"/>
                <w:sz w:val="20"/>
                <w:szCs w:val="20"/>
              </w:rPr>
              <w:t>Допустили ошибки</w:t>
            </w:r>
          </w:p>
        </w:tc>
        <w:tc>
          <w:tcPr>
            <w:tcW w:w="1367" w:type="dxa"/>
            <w:vMerge/>
          </w:tcPr>
          <w:p w:rsidR="001D05BC" w:rsidRPr="00BD7CEB" w:rsidRDefault="001D05BC" w:rsidP="001D05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1D05BC" w:rsidRPr="00BD7CEB" w:rsidRDefault="006F02C9" w:rsidP="001D0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8" w:type="dxa"/>
          </w:tcPr>
          <w:p w:rsidR="001D05BC" w:rsidRPr="00BD7CEB" w:rsidRDefault="006F02C9" w:rsidP="001D0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08" w:type="dxa"/>
          </w:tcPr>
          <w:p w:rsidR="001D05BC" w:rsidRPr="00BD7CEB" w:rsidRDefault="006F02C9" w:rsidP="001D0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vMerge/>
          </w:tcPr>
          <w:p w:rsidR="001D05BC" w:rsidRPr="00BD7CEB" w:rsidRDefault="001D05BC" w:rsidP="001D0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5BC" w:rsidRPr="00BD7CEB" w:rsidTr="006F02C9">
        <w:trPr>
          <w:trHeight w:val="569"/>
        </w:trPr>
        <w:tc>
          <w:tcPr>
            <w:tcW w:w="1302" w:type="dxa"/>
          </w:tcPr>
          <w:p w:rsidR="001D05BC" w:rsidRPr="00BD7CEB" w:rsidRDefault="001D05BC" w:rsidP="001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CEB">
              <w:rPr>
                <w:rFonts w:ascii="Times New Roman" w:hAnsi="Times New Roman" w:cs="Times New Roman"/>
                <w:sz w:val="20"/>
                <w:szCs w:val="20"/>
              </w:rPr>
              <w:t>Не решали</w:t>
            </w:r>
          </w:p>
        </w:tc>
        <w:tc>
          <w:tcPr>
            <w:tcW w:w="1367" w:type="dxa"/>
            <w:vMerge/>
          </w:tcPr>
          <w:p w:rsidR="001D05BC" w:rsidRPr="00BD7CEB" w:rsidRDefault="001D05BC" w:rsidP="001D05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</w:tcPr>
          <w:p w:rsidR="001D05BC" w:rsidRPr="00BD7CEB" w:rsidRDefault="001D05BC" w:rsidP="001D0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08" w:type="dxa"/>
          </w:tcPr>
          <w:p w:rsidR="001D05BC" w:rsidRPr="00BD7CEB" w:rsidRDefault="001D05BC" w:rsidP="001D0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08" w:type="dxa"/>
          </w:tcPr>
          <w:p w:rsidR="001D05BC" w:rsidRPr="00BD7CEB" w:rsidRDefault="001D05BC" w:rsidP="001D0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Merge/>
          </w:tcPr>
          <w:p w:rsidR="001D05BC" w:rsidRPr="00BD7CEB" w:rsidRDefault="001D05BC" w:rsidP="001D05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D7CEB" w:rsidRDefault="00BD7CEB" w:rsidP="00E904BA">
      <w:pPr>
        <w:spacing w:after="0" w:line="240" w:lineRule="auto"/>
      </w:pPr>
    </w:p>
    <w:p w:rsidR="00BD7CEB" w:rsidRDefault="00BD7CEB" w:rsidP="00E904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7CEB">
        <w:rPr>
          <w:rFonts w:ascii="Times New Roman" w:hAnsi="Times New Roman" w:cs="Times New Roman"/>
          <w:b/>
          <w:sz w:val="24"/>
          <w:szCs w:val="24"/>
        </w:rPr>
        <w:t>Характерные ошибки</w:t>
      </w:r>
    </w:p>
    <w:p w:rsidR="00BD7CEB" w:rsidRDefault="00BD7CEB" w:rsidP="00E904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685"/>
        <w:gridCol w:w="1578"/>
        <w:gridCol w:w="1578"/>
        <w:gridCol w:w="1575"/>
      </w:tblGrid>
      <w:tr w:rsidR="006F02C9" w:rsidTr="00ED767B">
        <w:tc>
          <w:tcPr>
            <w:tcW w:w="1685" w:type="dxa"/>
          </w:tcPr>
          <w:p w:rsidR="006F02C9" w:rsidRDefault="006F02C9" w:rsidP="00BD7C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Типология ошибок</w:t>
            </w:r>
          </w:p>
        </w:tc>
        <w:tc>
          <w:tcPr>
            <w:tcW w:w="1578" w:type="dxa"/>
          </w:tcPr>
          <w:p w:rsidR="006F02C9" w:rsidRDefault="006F02C9" w:rsidP="00BD7CE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10Г</w:t>
            </w:r>
            <w:r w:rsidRPr="006B3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 группа</w:t>
            </w:r>
          </w:p>
        </w:tc>
        <w:tc>
          <w:tcPr>
            <w:tcW w:w="1578" w:type="dxa"/>
          </w:tcPr>
          <w:p w:rsidR="006F02C9" w:rsidRDefault="006F02C9" w:rsidP="00BD7CE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10Г</w:t>
            </w:r>
            <w:r w:rsidRPr="006B3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</w:t>
            </w:r>
            <w:r w:rsidRPr="006B3A14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1575" w:type="dxa"/>
          </w:tcPr>
          <w:p w:rsidR="006F02C9" w:rsidRDefault="006F02C9" w:rsidP="00BD7C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6F02C9" w:rsidTr="00ED767B">
        <w:tc>
          <w:tcPr>
            <w:tcW w:w="1685" w:type="dxa"/>
          </w:tcPr>
          <w:p w:rsidR="006F02C9" w:rsidRPr="00ED767B" w:rsidRDefault="006F02C9" w:rsidP="001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67B">
              <w:rPr>
                <w:rFonts w:ascii="Times New Roman" w:hAnsi="Times New Roman" w:cs="Times New Roman"/>
                <w:sz w:val="20"/>
                <w:szCs w:val="20"/>
              </w:rPr>
              <w:t xml:space="preserve">Ошибки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задаче на кодирование</w:t>
            </w:r>
          </w:p>
        </w:tc>
        <w:tc>
          <w:tcPr>
            <w:tcW w:w="1578" w:type="dxa"/>
          </w:tcPr>
          <w:p w:rsidR="006F02C9" w:rsidRPr="00ED767B" w:rsidRDefault="00DC5814" w:rsidP="001D0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8" w:type="dxa"/>
          </w:tcPr>
          <w:p w:rsidR="006F02C9" w:rsidRPr="00ED767B" w:rsidRDefault="006F02C9" w:rsidP="001D0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:rsidR="006F02C9" w:rsidRPr="00ED767B" w:rsidRDefault="00DC5814" w:rsidP="001D0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02C9" w:rsidTr="00ED767B">
        <w:tc>
          <w:tcPr>
            <w:tcW w:w="1685" w:type="dxa"/>
          </w:tcPr>
          <w:p w:rsidR="006F02C9" w:rsidRPr="00ED767B" w:rsidRDefault="006F02C9" w:rsidP="001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67B">
              <w:rPr>
                <w:rFonts w:ascii="Times New Roman" w:hAnsi="Times New Roman" w:cs="Times New Roman"/>
                <w:sz w:val="20"/>
                <w:szCs w:val="20"/>
              </w:rPr>
              <w:t xml:space="preserve">Ошибки в задаче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количества информации</w:t>
            </w:r>
          </w:p>
        </w:tc>
        <w:tc>
          <w:tcPr>
            <w:tcW w:w="1578" w:type="dxa"/>
          </w:tcPr>
          <w:p w:rsidR="006F02C9" w:rsidRPr="00ED767B" w:rsidRDefault="00DC5814" w:rsidP="001D0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8" w:type="dxa"/>
          </w:tcPr>
          <w:p w:rsidR="006F02C9" w:rsidRPr="00ED767B" w:rsidRDefault="006F02C9" w:rsidP="001D0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6F02C9" w:rsidRPr="00ED767B" w:rsidRDefault="00DC5814" w:rsidP="001D0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F02C9" w:rsidTr="00ED767B">
        <w:tc>
          <w:tcPr>
            <w:tcW w:w="1685" w:type="dxa"/>
          </w:tcPr>
          <w:p w:rsidR="006F02C9" w:rsidRPr="00ED767B" w:rsidRDefault="006F02C9" w:rsidP="001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67B">
              <w:rPr>
                <w:rFonts w:ascii="Times New Roman" w:hAnsi="Times New Roman" w:cs="Times New Roman"/>
                <w:sz w:val="20"/>
                <w:szCs w:val="20"/>
              </w:rPr>
              <w:t xml:space="preserve">Ошибки в задаче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передачу информации</w:t>
            </w:r>
          </w:p>
        </w:tc>
        <w:tc>
          <w:tcPr>
            <w:tcW w:w="1578" w:type="dxa"/>
          </w:tcPr>
          <w:p w:rsidR="006F02C9" w:rsidRPr="00ED767B" w:rsidRDefault="00DC5814" w:rsidP="001D0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8" w:type="dxa"/>
          </w:tcPr>
          <w:p w:rsidR="006F02C9" w:rsidRPr="00ED767B" w:rsidRDefault="006F02C9" w:rsidP="001D0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5" w:type="dxa"/>
          </w:tcPr>
          <w:p w:rsidR="006F02C9" w:rsidRPr="00ED767B" w:rsidRDefault="00DC5814" w:rsidP="001D0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F02C9" w:rsidTr="00ED767B">
        <w:tc>
          <w:tcPr>
            <w:tcW w:w="1685" w:type="dxa"/>
          </w:tcPr>
          <w:p w:rsidR="006F02C9" w:rsidRPr="00ED767B" w:rsidRDefault="006F02C9" w:rsidP="001D0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67B">
              <w:rPr>
                <w:rFonts w:ascii="Times New Roman" w:hAnsi="Times New Roman" w:cs="Times New Roman"/>
                <w:sz w:val="20"/>
                <w:szCs w:val="20"/>
              </w:rPr>
              <w:t>Вычислительные ошибки</w:t>
            </w:r>
          </w:p>
        </w:tc>
        <w:tc>
          <w:tcPr>
            <w:tcW w:w="1578" w:type="dxa"/>
          </w:tcPr>
          <w:p w:rsidR="006F02C9" w:rsidRPr="00ED767B" w:rsidRDefault="00DC5814" w:rsidP="001D0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8" w:type="dxa"/>
          </w:tcPr>
          <w:p w:rsidR="006F02C9" w:rsidRPr="00ED767B" w:rsidRDefault="006F02C9" w:rsidP="001D0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:rsidR="006F02C9" w:rsidRPr="00ED767B" w:rsidRDefault="00DC5814" w:rsidP="001D0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BD7CEB" w:rsidRDefault="00BD7CEB" w:rsidP="00E904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D7CEB" w:rsidRPr="00BD7CEB" w:rsidRDefault="00BD7CEB" w:rsidP="00E90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Выводы: </w:t>
      </w:r>
    </w:p>
    <w:p w:rsidR="00BD7CEB" w:rsidRDefault="00BD7CEB" w:rsidP="00BD7C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7CEB">
        <w:rPr>
          <w:rFonts w:ascii="Times New Roman" w:hAnsi="Times New Roman" w:cs="Times New Roman"/>
          <w:sz w:val="24"/>
          <w:szCs w:val="24"/>
        </w:rPr>
        <w:t>100%</w:t>
      </w:r>
      <w:r>
        <w:rPr>
          <w:rFonts w:ascii="Times New Roman" w:hAnsi="Times New Roman" w:cs="Times New Roman"/>
          <w:sz w:val="24"/>
          <w:szCs w:val="24"/>
        </w:rPr>
        <w:t xml:space="preserve"> обучающихся усвоили обязательный минимум знаний по теме «Информация», кач</w:t>
      </w:r>
      <w:r w:rsidR="00AB1914">
        <w:rPr>
          <w:rFonts w:ascii="Times New Roman" w:hAnsi="Times New Roman" w:cs="Times New Roman"/>
          <w:sz w:val="24"/>
          <w:szCs w:val="24"/>
        </w:rPr>
        <w:t>ество усвоения знаний составило 83</w:t>
      </w:r>
      <w:r>
        <w:rPr>
          <w:rFonts w:ascii="Times New Roman" w:hAnsi="Times New Roman" w:cs="Times New Roman"/>
          <w:sz w:val="24"/>
          <w:szCs w:val="24"/>
        </w:rPr>
        <w:t>%. Максимальный процент усвоения темы (100%) во всех 10-х</w:t>
      </w:r>
      <w:r w:rsidR="002C72FA">
        <w:rPr>
          <w:rFonts w:ascii="Times New Roman" w:hAnsi="Times New Roman" w:cs="Times New Roman"/>
          <w:sz w:val="24"/>
          <w:szCs w:val="24"/>
        </w:rPr>
        <w:t xml:space="preserve"> классах. Максимальный процент </w:t>
      </w:r>
      <w:r>
        <w:rPr>
          <w:rFonts w:ascii="Times New Roman" w:hAnsi="Times New Roman" w:cs="Times New Roman"/>
          <w:sz w:val="24"/>
          <w:szCs w:val="24"/>
        </w:rPr>
        <w:t xml:space="preserve"> качества</w:t>
      </w:r>
      <w:r w:rsidR="00B75379">
        <w:rPr>
          <w:rFonts w:ascii="Times New Roman" w:hAnsi="Times New Roman" w:cs="Times New Roman"/>
          <w:sz w:val="24"/>
          <w:szCs w:val="24"/>
        </w:rPr>
        <w:t xml:space="preserve"> –</w:t>
      </w:r>
      <w:r w:rsidR="00AB1914">
        <w:rPr>
          <w:rFonts w:ascii="Times New Roman" w:hAnsi="Times New Roman" w:cs="Times New Roman"/>
          <w:sz w:val="24"/>
          <w:szCs w:val="24"/>
        </w:rPr>
        <w:t xml:space="preserve"> 100</w:t>
      </w:r>
      <w:r w:rsidR="002C72FA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. Минимальный процент качества</w:t>
      </w:r>
      <w:r w:rsidR="001D05BC">
        <w:rPr>
          <w:rFonts w:ascii="Times New Roman" w:hAnsi="Times New Roman" w:cs="Times New Roman"/>
          <w:sz w:val="24"/>
          <w:szCs w:val="24"/>
        </w:rPr>
        <w:t xml:space="preserve"> –</w:t>
      </w:r>
      <w:r w:rsidR="006F02C9">
        <w:rPr>
          <w:rFonts w:ascii="Times New Roman" w:hAnsi="Times New Roman" w:cs="Times New Roman"/>
          <w:sz w:val="24"/>
          <w:szCs w:val="24"/>
        </w:rPr>
        <w:t xml:space="preserve"> </w:t>
      </w:r>
      <w:r w:rsidR="00AB1914">
        <w:rPr>
          <w:rFonts w:ascii="Times New Roman" w:hAnsi="Times New Roman" w:cs="Times New Roman"/>
          <w:sz w:val="24"/>
          <w:szCs w:val="24"/>
        </w:rPr>
        <w:t>65%</w:t>
      </w:r>
      <w:r w:rsidR="006F02C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Типичные ошибки, допущенные учащимися:</w:t>
      </w:r>
      <w:r w:rsidR="002C72FA">
        <w:rPr>
          <w:rFonts w:ascii="Times New Roman" w:hAnsi="Times New Roman" w:cs="Times New Roman"/>
          <w:sz w:val="24"/>
          <w:szCs w:val="24"/>
        </w:rPr>
        <w:t xml:space="preserve"> ошибки </w:t>
      </w:r>
      <w:r w:rsidR="00B75379">
        <w:rPr>
          <w:rFonts w:ascii="Times New Roman" w:hAnsi="Times New Roman" w:cs="Times New Roman"/>
          <w:sz w:val="24"/>
          <w:szCs w:val="24"/>
        </w:rPr>
        <w:t>на передачу информации</w:t>
      </w:r>
      <w:r w:rsidR="002C72FA">
        <w:rPr>
          <w:rFonts w:ascii="Times New Roman" w:hAnsi="Times New Roman" w:cs="Times New Roman"/>
          <w:sz w:val="24"/>
          <w:szCs w:val="24"/>
        </w:rPr>
        <w:t>, на алфавитный подход к измерению информации.</w:t>
      </w:r>
    </w:p>
    <w:p w:rsidR="00A53171" w:rsidRDefault="00A53171" w:rsidP="00A531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7CEB" w:rsidRDefault="00A53171" w:rsidP="00A531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3171">
        <w:rPr>
          <w:rFonts w:ascii="Times New Roman" w:hAnsi="Times New Roman" w:cs="Times New Roman"/>
          <w:b/>
          <w:sz w:val="24"/>
          <w:szCs w:val="24"/>
        </w:rPr>
        <w:t xml:space="preserve">Рекомендации: </w:t>
      </w:r>
    </w:p>
    <w:p w:rsidR="00A53171" w:rsidRDefault="00A53171" w:rsidP="00A5317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171">
        <w:rPr>
          <w:rFonts w:ascii="Times New Roman" w:hAnsi="Times New Roman" w:cs="Times New Roman"/>
          <w:sz w:val="24"/>
          <w:szCs w:val="24"/>
        </w:rPr>
        <w:t xml:space="preserve">Учителям информатики Пискаревой Г.Н. и </w:t>
      </w:r>
      <w:r w:rsidR="00875A21">
        <w:rPr>
          <w:rFonts w:ascii="Times New Roman" w:hAnsi="Times New Roman" w:cs="Times New Roman"/>
          <w:sz w:val="24"/>
          <w:szCs w:val="24"/>
        </w:rPr>
        <w:t>Мухаметшиной</w:t>
      </w:r>
      <w:r w:rsidRPr="00A53171">
        <w:rPr>
          <w:rFonts w:ascii="Times New Roman" w:hAnsi="Times New Roman" w:cs="Times New Roman"/>
          <w:sz w:val="24"/>
          <w:szCs w:val="24"/>
        </w:rPr>
        <w:t xml:space="preserve"> Г.Г. проанализировать итоги административного контрольного среза. Разработать меры по устранению выявленных ошибок и пробелов в знаниях учащихся по теме.</w:t>
      </w:r>
    </w:p>
    <w:p w:rsidR="00A53171" w:rsidRDefault="00A53171" w:rsidP="00A5317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Учителям продолжить работу по формированию вычислительных навыков учащихся, продумать задания по формированию умения решать информационные задачи. Запланировать на уроках повторение, закр</w:t>
      </w:r>
      <w:r w:rsidR="00ED767B">
        <w:rPr>
          <w:rFonts w:ascii="Times New Roman" w:hAnsi="Times New Roman" w:cs="Times New Roman"/>
          <w:sz w:val="24"/>
          <w:szCs w:val="24"/>
        </w:rPr>
        <w:t>еп</w:t>
      </w:r>
      <w:r>
        <w:rPr>
          <w:rFonts w:ascii="Times New Roman" w:hAnsi="Times New Roman" w:cs="Times New Roman"/>
          <w:sz w:val="24"/>
          <w:szCs w:val="24"/>
        </w:rPr>
        <w:t>ление знаний и умений учащимися по заданиям</w:t>
      </w:r>
      <w:r w:rsidR="00D2649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 которых допущено большое количество ошибок.</w:t>
      </w:r>
    </w:p>
    <w:p w:rsidR="00BD7CEB" w:rsidRPr="00547CB8" w:rsidRDefault="00A53171" w:rsidP="007426F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CB8">
        <w:rPr>
          <w:rFonts w:ascii="Times New Roman" w:hAnsi="Times New Roman" w:cs="Times New Roman"/>
          <w:sz w:val="24"/>
          <w:szCs w:val="24"/>
        </w:rPr>
        <w:t>Организовать индивидуальный дифференцированный подход к учащимся, показавших низкие результаты по итогам контрольного среза.</w:t>
      </w:r>
    </w:p>
    <w:sectPr w:rsidR="00BD7CEB" w:rsidRPr="00547CB8" w:rsidSect="006F02C9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F58C5"/>
    <w:multiLevelType w:val="hybridMultilevel"/>
    <w:tmpl w:val="14D21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658CA"/>
    <w:rsid w:val="000A6673"/>
    <w:rsid w:val="000F5467"/>
    <w:rsid w:val="001D05BC"/>
    <w:rsid w:val="001F60C2"/>
    <w:rsid w:val="0029380A"/>
    <w:rsid w:val="002A46DC"/>
    <w:rsid w:val="002B707A"/>
    <w:rsid w:val="002C72FA"/>
    <w:rsid w:val="003C4EA5"/>
    <w:rsid w:val="003D19B8"/>
    <w:rsid w:val="005353C5"/>
    <w:rsid w:val="00547CB8"/>
    <w:rsid w:val="005D5D72"/>
    <w:rsid w:val="00633589"/>
    <w:rsid w:val="006F02C9"/>
    <w:rsid w:val="007426F7"/>
    <w:rsid w:val="007658CA"/>
    <w:rsid w:val="007F3367"/>
    <w:rsid w:val="00851578"/>
    <w:rsid w:val="00875A21"/>
    <w:rsid w:val="008B4499"/>
    <w:rsid w:val="00936060"/>
    <w:rsid w:val="00976E05"/>
    <w:rsid w:val="009B7C55"/>
    <w:rsid w:val="00A03F25"/>
    <w:rsid w:val="00A53171"/>
    <w:rsid w:val="00A65660"/>
    <w:rsid w:val="00AB1914"/>
    <w:rsid w:val="00B539CA"/>
    <w:rsid w:val="00B75379"/>
    <w:rsid w:val="00BD7CEB"/>
    <w:rsid w:val="00C66DF2"/>
    <w:rsid w:val="00D2649A"/>
    <w:rsid w:val="00DC5814"/>
    <w:rsid w:val="00E904BA"/>
    <w:rsid w:val="00ED767B"/>
    <w:rsid w:val="00F100A4"/>
    <w:rsid w:val="00F91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4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31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4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4E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9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Алёнка</dc:creator>
  <cp:lastModifiedBy>Мухаметшина Гульфия</cp:lastModifiedBy>
  <cp:revision>2</cp:revision>
  <cp:lastPrinted>2019-12-21T12:25:00Z</cp:lastPrinted>
  <dcterms:created xsi:type="dcterms:W3CDTF">2022-01-11T10:18:00Z</dcterms:created>
  <dcterms:modified xsi:type="dcterms:W3CDTF">2022-01-11T10:18:00Z</dcterms:modified>
</cp:coreProperties>
</file>